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A286FEC" w:rsidR="00883E26" w:rsidRDefault="23D5BCF5">
      <w:bookmarkStart w:id="0" w:name="_GoBack"/>
      <w:bookmarkEnd w:id="0"/>
      <w:r w:rsidRPr="5E33BE91">
        <w:rPr>
          <w:sz w:val="28"/>
          <w:szCs w:val="28"/>
        </w:rPr>
        <w:t xml:space="preserve">Norton Park Physical Education                           Week </w:t>
      </w:r>
      <w:r w:rsidR="7F9B42C7" w:rsidRPr="5E33BE91">
        <w:rPr>
          <w:sz w:val="28"/>
          <w:szCs w:val="28"/>
        </w:rPr>
        <w:t>3</w:t>
      </w:r>
      <w:r w:rsidRPr="5E33BE91">
        <w:rPr>
          <w:sz w:val="28"/>
          <w:szCs w:val="28"/>
        </w:rPr>
        <w:t xml:space="preserve"> (March </w:t>
      </w:r>
      <w:r w:rsidR="189B62CA" w:rsidRPr="5E33BE91">
        <w:rPr>
          <w:sz w:val="28"/>
          <w:szCs w:val="28"/>
        </w:rPr>
        <w:t>30</w:t>
      </w:r>
      <w:r w:rsidRPr="5E33BE91">
        <w:rPr>
          <w:sz w:val="28"/>
          <w:szCs w:val="28"/>
        </w:rPr>
        <w:t>-</w:t>
      </w:r>
      <w:r w:rsidR="1D50F81F" w:rsidRPr="5E33BE91">
        <w:rPr>
          <w:sz w:val="28"/>
          <w:szCs w:val="28"/>
        </w:rPr>
        <w:t xml:space="preserve"> April 3</w:t>
      </w:r>
      <w:r w:rsidRPr="5E33BE91">
        <w:rPr>
          <w:sz w:val="28"/>
          <w:szCs w:val="28"/>
        </w:rPr>
        <w:t>, 2020)</w:t>
      </w:r>
    </w:p>
    <w:p w14:paraId="36D07BC5" w14:textId="41E4E942" w:rsidR="19A8A11B" w:rsidRDefault="19A8A11B" w:rsidP="00E4BA97">
      <w:pPr>
        <w:rPr>
          <w:sz w:val="28"/>
          <w:szCs w:val="28"/>
        </w:rPr>
      </w:pPr>
      <w:r w:rsidRPr="00E4BA97">
        <w:rPr>
          <w:sz w:val="28"/>
          <w:szCs w:val="28"/>
        </w:rPr>
        <w:t>Grades 3-5</w:t>
      </w:r>
    </w:p>
    <w:p w14:paraId="4D518812" w14:textId="0B23EF8A" w:rsidR="3ADFE37F" w:rsidRDefault="46EE39A9" w:rsidP="7F5EAA19">
      <w:pPr>
        <w:rPr>
          <w:sz w:val="28"/>
          <w:szCs w:val="28"/>
        </w:rPr>
      </w:pPr>
      <w:r w:rsidRPr="7F5EAA19">
        <w:rPr>
          <w:sz w:val="28"/>
          <w:szCs w:val="28"/>
        </w:rPr>
        <w:t xml:space="preserve">As we enter week </w:t>
      </w:r>
      <w:r w:rsidR="0DB57A4D" w:rsidRPr="7F5EAA19">
        <w:rPr>
          <w:sz w:val="28"/>
          <w:szCs w:val="28"/>
        </w:rPr>
        <w:t>3</w:t>
      </w:r>
      <w:r w:rsidRPr="7F5EAA19">
        <w:rPr>
          <w:sz w:val="28"/>
          <w:szCs w:val="28"/>
        </w:rPr>
        <w:t xml:space="preserve"> of digital learning, remember it is very important to stay active.  </w:t>
      </w:r>
      <w:r w:rsidR="4FEDF888" w:rsidRPr="7F5EAA19">
        <w:rPr>
          <w:sz w:val="28"/>
          <w:szCs w:val="28"/>
        </w:rPr>
        <w:t xml:space="preserve"> </w:t>
      </w:r>
      <w:r w:rsidR="42EA0513" w:rsidRPr="7F5EAA19">
        <w:rPr>
          <w:sz w:val="28"/>
          <w:szCs w:val="28"/>
        </w:rPr>
        <w:t xml:space="preserve">In fact, staying active is one of the best ways to boost </w:t>
      </w:r>
      <w:r w:rsidR="34ABDA1B" w:rsidRPr="7F5EAA19">
        <w:rPr>
          <w:sz w:val="28"/>
          <w:szCs w:val="28"/>
        </w:rPr>
        <w:t xml:space="preserve">your immune system </w:t>
      </w:r>
      <w:r w:rsidR="42EA0513" w:rsidRPr="7F5EAA19">
        <w:rPr>
          <w:sz w:val="28"/>
          <w:szCs w:val="28"/>
        </w:rPr>
        <w:t xml:space="preserve">and </w:t>
      </w:r>
      <w:r w:rsidR="045C8224" w:rsidRPr="7F5EAA19">
        <w:rPr>
          <w:sz w:val="28"/>
          <w:szCs w:val="28"/>
        </w:rPr>
        <w:t xml:space="preserve">maintain overall health.  This week I have included more exercise videos that you can complete at home. </w:t>
      </w:r>
      <w:r w:rsidR="16D024B8" w:rsidRPr="7F5EAA19">
        <w:rPr>
          <w:sz w:val="28"/>
          <w:szCs w:val="28"/>
        </w:rPr>
        <w:t xml:space="preserve">I have </w:t>
      </w:r>
      <w:r w:rsidR="576E7744" w:rsidRPr="7F5EAA19">
        <w:rPr>
          <w:sz w:val="28"/>
          <w:szCs w:val="28"/>
        </w:rPr>
        <w:t>attached an exercise log for you to keep track of your progress.</w:t>
      </w:r>
      <w:r w:rsidR="701D055A" w:rsidRPr="7F5EAA19">
        <w:rPr>
          <w:sz w:val="28"/>
          <w:szCs w:val="28"/>
        </w:rPr>
        <w:t xml:space="preserve">  I have also included some online </w:t>
      </w:r>
      <w:proofErr w:type="spellStart"/>
      <w:proofErr w:type="gramStart"/>
      <w:r w:rsidR="701D055A" w:rsidRPr="7F5EAA19">
        <w:rPr>
          <w:sz w:val="28"/>
          <w:szCs w:val="28"/>
        </w:rPr>
        <w:t>resources</w:t>
      </w:r>
      <w:r w:rsidR="653373F3" w:rsidRPr="7F5EAA19">
        <w:rPr>
          <w:sz w:val="28"/>
          <w:szCs w:val="28"/>
        </w:rPr>
        <w:t>,</w:t>
      </w:r>
      <w:r w:rsidR="701D055A" w:rsidRPr="7F5EAA19">
        <w:rPr>
          <w:sz w:val="28"/>
          <w:szCs w:val="28"/>
        </w:rPr>
        <w:t>and</w:t>
      </w:r>
      <w:proofErr w:type="spellEnd"/>
      <w:proofErr w:type="gramEnd"/>
      <w:r w:rsidR="701D055A" w:rsidRPr="7F5EAA19">
        <w:rPr>
          <w:sz w:val="28"/>
          <w:szCs w:val="28"/>
        </w:rPr>
        <w:t xml:space="preserve"> at home exercise ideas for you to stay active during this quaranti</w:t>
      </w:r>
      <w:r w:rsidR="2991A919" w:rsidRPr="7F5EAA19">
        <w:rPr>
          <w:sz w:val="28"/>
          <w:szCs w:val="28"/>
        </w:rPr>
        <w:t>ne.</w:t>
      </w:r>
    </w:p>
    <w:p w14:paraId="21F8A9D1" w14:textId="52F18A77" w:rsidR="6ADED5F1" w:rsidRDefault="6ADED5F1" w:rsidP="00E4BA97">
      <w:pPr>
        <w:rPr>
          <w:sz w:val="28"/>
          <w:szCs w:val="28"/>
        </w:rPr>
      </w:pPr>
      <w:r w:rsidRPr="7F5EAA19">
        <w:rPr>
          <w:sz w:val="28"/>
          <w:szCs w:val="28"/>
          <w:u w:val="single"/>
        </w:rPr>
        <w:t>At Home Exercise Videos</w:t>
      </w:r>
      <w:r w:rsidRPr="7F5EAA19">
        <w:rPr>
          <w:sz w:val="28"/>
          <w:szCs w:val="28"/>
        </w:rPr>
        <w:t>:</w:t>
      </w:r>
    </w:p>
    <w:p w14:paraId="0C74879F" w14:textId="07823B06" w:rsidR="2A4B1925" w:rsidRDefault="004926A5" w:rsidP="7F5EAA19">
      <w:hyperlink r:id="rId5">
        <w:r w:rsidR="2A4B1925" w:rsidRPr="7F5EAA19">
          <w:rPr>
            <w:rStyle w:val="Hyperlink"/>
            <w:rFonts w:ascii="Calibri" w:eastAsia="Calibri" w:hAnsi="Calibri" w:cs="Calibri"/>
            <w:sz w:val="28"/>
            <w:szCs w:val="28"/>
          </w:rPr>
          <w:t>https://youtu.be/_97QFX3w1E4</w:t>
        </w:r>
      </w:hyperlink>
      <w:r w:rsidR="2A4B1925" w:rsidRPr="7F5EAA19">
        <w:rPr>
          <w:rFonts w:ascii="Calibri" w:eastAsia="Calibri" w:hAnsi="Calibri" w:cs="Calibri"/>
          <w:sz w:val="28"/>
          <w:szCs w:val="28"/>
        </w:rPr>
        <w:t xml:space="preserve">           Workout </w:t>
      </w:r>
      <w:proofErr w:type="gramStart"/>
      <w:r w:rsidR="2A4B1925" w:rsidRPr="7F5EAA19">
        <w:rPr>
          <w:rFonts w:ascii="Calibri" w:eastAsia="Calibri" w:hAnsi="Calibri" w:cs="Calibri"/>
          <w:sz w:val="28"/>
          <w:szCs w:val="28"/>
        </w:rPr>
        <w:t>Hotel  (</w:t>
      </w:r>
      <w:proofErr w:type="gramEnd"/>
      <w:r w:rsidR="2A4B1925" w:rsidRPr="7F5EAA19">
        <w:rPr>
          <w:rFonts w:ascii="Calibri" w:eastAsia="Calibri" w:hAnsi="Calibri" w:cs="Calibri"/>
          <w:sz w:val="28"/>
          <w:szCs w:val="28"/>
        </w:rPr>
        <w:t>11 min)</w:t>
      </w:r>
    </w:p>
    <w:p w14:paraId="594A31E9" w14:textId="393567D6" w:rsidR="11EB17D1" w:rsidRDefault="11EB17D1" w:rsidP="7F5EAA19">
      <w:pPr>
        <w:rPr>
          <w:sz w:val="28"/>
          <w:szCs w:val="28"/>
        </w:rPr>
      </w:pPr>
      <w:r w:rsidRPr="7F5EAA19">
        <w:rPr>
          <w:rFonts w:ascii="Calibri" w:eastAsia="Calibri" w:hAnsi="Calibri" w:cs="Calibri"/>
          <w:sz w:val="28"/>
          <w:szCs w:val="28"/>
        </w:rPr>
        <w:t xml:space="preserve"> </w:t>
      </w:r>
      <w:hyperlink r:id="rId6">
        <w:r w:rsidR="206FBB41" w:rsidRPr="7F5EAA19">
          <w:rPr>
            <w:rStyle w:val="Hyperlink"/>
            <w:rFonts w:ascii="Calibri" w:eastAsia="Calibri" w:hAnsi="Calibri" w:cs="Calibri"/>
            <w:sz w:val="28"/>
            <w:szCs w:val="28"/>
          </w:rPr>
          <w:t>https://youtu.be/lc1Ag9m7XQo</w:t>
        </w:r>
      </w:hyperlink>
      <w:r w:rsidR="206FBB41" w:rsidRPr="7F5EAA19">
        <w:rPr>
          <w:rFonts w:ascii="Calibri" w:eastAsia="Calibri" w:hAnsi="Calibri" w:cs="Calibri"/>
          <w:sz w:val="28"/>
          <w:szCs w:val="28"/>
        </w:rPr>
        <w:t xml:space="preserve">           Kids Workout 2 (30 min)</w:t>
      </w:r>
    </w:p>
    <w:p w14:paraId="25188B4C" w14:textId="759CE7BE" w:rsidR="21FC3828" w:rsidRDefault="004926A5" w:rsidP="00E4BA97">
      <w:hyperlink r:id="rId7">
        <w:r w:rsidR="21FC3828" w:rsidRPr="00E4BA97">
          <w:rPr>
            <w:rStyle w:val="Hyperlink"/>
            <w:rFonts w:ascii="Calibri" w:eastAsia="Calibri" w:hAnsi="Calibri" w:cs="Calibri"/>
            <w:sz w:val="28"/>
            <w:szCs w:val="28"/>
          </w:rPr>
          <w:t>https://youtu.be/L_A_HjHZxfI</w:t>
        </w:r>
      </w:hyperlink>
      <w:r w:rsidR="27676839" w:rsidRPr="00E4BA97">
        <w:rPr>
          <w:rFonts w:ascii="Calibri" w:eastAsia="Calibri" w:hAnsi="Calibri" w:cs="Calibri"/>
          <w:sz w:val="28"/>
          <w:szCs w:val="28"/>
        </w:rPr>
        <w:t xml:space="preserve">                Kids Workout </w:t>
      </w:r>
      <w:proofErr w:type="gramStart"/>
      <w:r w:rsidR="27676839" w:rsidRPr="00E4BA97">
        <w:rPr>
          <w:rFonts w:ascii="Calibri" w:eastAsia="Calibri" w:hAnsi="Calibri" w:cs="Calibri"/>
          <w:sz w:val="28"/>
          <w:szCs w:val="28"/>
        </w:rPr>
        <w:t>1  (</w:t>
      </w:r>
      <w:proofErr w:type="gramEnd"/>
      <w:r w:rsidR="27676839" w:rsidRPr="00E4BA97">
        <w:rPr>
          <w:rFonts w:ascii="Calibri" w:eastAsia="Calibri" w:hAnsi="Calibri" w:cs="Calibri"/>
          <w:sz w:val="28"/>
          <w:szCs w:val="28"/>
        </w:rPr>
        <w:t>16min)</w:t>
      </w:r>
    </w:p>
    <w:p w14:paraId="11E5627F" w14:textId="193A81C1" w:rsidR="27676839" w:rsidRDefault="004926A5" w:rsidP="00E4BA97">
      <w:hyperlink r:id="rId8">
        <w:r w:rsidR="27676839" w:rsidRPr="0B7B98D7">
          <w:rPr>
            <w:rStyle w:val="Hyperlink"/>
            <w:rFonts w:ascii="Calibri" w:eastAsia="Calibri" w:hAnsi="Calibri" w:cs="Calibri"/>
            <w:sz w:val="28"/>
            <w:szCs w:val="28"/>
          </w:rPr>
          <w:t>https://youtu.be/dhCM0C6GnrY</w:t>
        </w:r>
      </w:hyperlink>
      <w:r w:rsidR="27676839" w:rsidRPr="0B7B98D7">
        <w:rPr>
          <w:rFonts w:ascii="Calibri" w:eastAsia="Calibri" w:hAnsi="Calibri" w:cs="Calibri"/>
          <w:sz w:val="28"/>
          <w:szCs w:val="28"/>
        </w:rPr>
        <w:t xml:space="preserve">           Jumping Jax Gym (25 min)</w:t>
      </w:r>
    </w:p>
    <w:p w14:paraId="1DB98DAA" w14:textId="6D05F831" w:rsidR="09E837E1" w:rsidRDefault="09E837E1" w:rsidP="0B7B98D7">
      <w:r w:rsidRPr="0B7B98D7">
        <w:rPr>
          <w:rFonts w:ascii="Calibri" w:eastAsia="Calibri" w:hAnsi="Calibri" w:cs="Calibri"/>
          <w:sz w:val="28"/>
          <w:szCs w:val="28"/>
        </w:rPr>
        <w:t>https://youtu.be/5if4cjO5nxo                Pop Sugar (13 min)</w:t>
      </w:r>
    </w:p>
    <w:p w14:paraId="63FE9967" w14:textId="696F9DE8" w:rsidR="4E9FE79B" w:rsidRDefault="004926A5" w:rsidP="0B7B98D7">
      <w:hyperlink r:id="rId9">
        <w:r w:rsidR="4E9FE79B" w:rsidRPr="0B7B98D7">
          <w:rPr>
            <w:rStyle w:val="Hyperlink"/>
            <w:rFonts w:ascii="Calibri" w:eastAsia="Calibri" w:hAnsi="Calibri" w:cs="Calibri"/>
            <w:sz w:val="28"/>
            <w:szCs w:val="28"/>
          </w:rPr>
          <w:t>https://youtu.be/WmGjxU3Ggko</w:t>
        </w:r>
      </w:hyperlink>
      <w:r w:rsidR="4E9FE79B" w:rsidRPr="0B7B98D7">
        <w:rPr>
          <w:rFonts w:ascii="Calibri" w:eastAsia="Calibri" w:hAnsi="Calibri" w:cs="Calibri"/>
          <w:sz w:val="28"/>
          <w:szCs w:val="28"/>
        </w:rPr>
        <w:t xml:space="preserve">          </w:t>
      </w:r>
      <w:proofErr w:type="spellStart"/>
      <w:r w:rsidR="4E9FE79B" w:rsidRPr="0B7B98D7">
        <w:rPr>
          <w:rFonts w:ascii="Calibri" w:eastAsia="Calibri" w:hAnsi="Calibri" w:cs="Calibri"/>
          <w:sz w:val="28"/>
          <w:szCs w:val="28"/>
        </w:rPr>
        <w:t>NateBower</w:t>
      </w:r>
      <w:proofErr w:type="spellEnd"/>
      <w:r w:rsidR="4E9FE79B" w:rsidRPr="0B7B98D7">
        <w:rPr>
          <w:rFonts w:ascii="Calibri" w:eastAsia="Calibri" w:hAnsi="Calibri" w:cs="Calibri"/>
          <w:sz w:val="28"/>
          <w:szCs w:val="28"/>
        </w:rPr>
        <w:t xml:space="preserve"> Fitness (20 min)</w:t>
      </w:r>
    </w:p>
    <w:p w14:paraId="7D5ABDA6" w14:textId="1FAB85BC" w:rsidR="070FF6B4" w:rsidRDefault="004926A5" w:rsidP="0B7B98D7">
      <w:hyperlink r:id="rId10">
        <w:r w:rsidR="070FF6B4" w:rsidRPr="0B7B98D7">
          <w:rPr>
            <w:rStyle w:val="Hyperlink"/>
            <w:rFonts w:ascii="Calibri" w:eastAsia="Calibri" w:hAnsi="Calibri" w:cs="Calibri"/>
            <w:sz w:val="28"/>
            <w:szCs w:val="28"/>
          </w:rPr>
          <w:t>https://youtu.be/EkuRPJ8rMZI</w:t>
        </w:r>
      </w:hyperlink>
      <w:r w:rsidR="070FF6B4" w:rsidRPr="0B7B98D7">
        <w:rPr>
          <w:rFonts w:ascii="Calibri" w:eastAsia="Calibri" w:hAnsi="Calibri" w:cs="Calibri"/>
          <w:sz w:val="28"/>
          <w:szCs w:val="28"/>
        </w:rPr>
        <w:t xml:space="preserve">              Cincinnati Children’s Hospital (7 min)</w:t>
      </w:r>
    </w:p>
    <w:p w14:paraId="2B79B007" w14:textId="285012BF" w:rsidR="5F1993D6" w:rsidRDefault="5F1993D6" w:rsidP="00E4BA97">
      <w:pPr>
        <w:rPr>
          <w:b/>
          <w:bCs/>
          <w:sz w:val="28"/>
          <w:szCs w:val="28"/>
          <w:u w:val="single"/>
        </w:rPr>
      </w:pPr>
      <w:r w:rsidRPr="0B7B98D7">
        <w:rPr>
          <w:b/>
          <w:bCs/>
          <w:sz w:val="28"/>
          <w:szCs w:val="28"/>
          <w:u w:val="single"/>
        </w:rPr>
        <w:t>Online Resources</w:t>
      </w:r>
    </w:p>
    <w:p w14:paraId="2FB2F508" w14:textId="67042986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Adventure to Fitness (</w:t>
      </w:r>
      <w:hyperlink r:id="rId11">
        <w:r w:rsidRPr="00E4BA9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www.adventuretofitness.com</w:t>
        </w:r>
      </w:hyperlink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)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a FREE web based program that leads the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through a variety of active scenarios. The bonus is that the scenes tie directly to the Core Curriculum.</w:t>
      </w:r>
      <w:r w:rsidR="104E187F"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104E187F"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 </w:t>
      </w:r>
      <w:proofErr w:type="gramStart"/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to</w:t>
      </w:r>
      <w:proofErr w:type="gramEnd"/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register, but it is free. They also have shorter episodes this year so it can be used in shorter bursts during the day. </w:t>
      </w:r>
    </w:p>
    <w:p w14:paraId="45851CFA" w14:textId="24C962CC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</w:t>
      </w:r>
      <w:proofErr w:type="spellStart"/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GoNoodle</w:t>
      </w:r>
      <w:proofErr w:type="spellEnd"/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>
        <w:r w:rsidRPr="00E4BA9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www.gonoodle.com</w:t>
        </w:r>
      </w:hyperlink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is another resource the state of Georgia is pushing this year. Again, it is FREE. There are some academic tie ins with their episodes. </w:t>
      </w:r>
    </w:p>
    <w:p w14:paraId="369F3EC2" w14:textId="41659669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</w:t>
      </w:r>
      <w:hyperlink r:id="rId12">
        <w:r w:rsidRPr="00E4BA9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http://www.movetolearnms.org/how-do-i-do-it/</w:t>
        </w:r>
      </w:hyperlink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Move to Learn –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 5 minute movement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activities that students can do at home.</w:t>
      </w: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D41F3B7" w14:textId="02852854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F5EA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· </w:t>
      </w:r>
      <w:hyperlink r:id="rId13">
        <w:r w:rsidRPr="7F5EAA19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http://jr.brainpop.com/health/bewell/exercise/Search</w:t>
        </w:r>
      </w:hyperlink>
      <w:r w:rsidRPr="7F5EAA1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for four different lessons on Exercise, Heart, Muscles, and Bones lessons. Explore Health lessons that include videos, activities, and quizzes on a variety of health-related topics. </w:t>
      </w:r>
    </w:p>
    <w:p w14:paraId="7685766F" w14:textId="0F22E3F3" w:rsidR="7F5EAA19" w:rsidRDefault="7F5EAA19" w:rsidP="7F5EAA1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B0CC6DD" w14:textId="5A6F9F3D" w:rsidR="7F5EAA19" w:rsidRDefault="7F5EAA19" w:rsidP="7F5EAA1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DE59D01" w14:textId="1E6DD32A" w:rsidR="7F5EAA19" w:rsidRDefault="7F5EAA19" w:rsidP="7F5EAA19">
      <w:pPr>
        <w:spacing w:line="257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C1AD835" w14:textId="014F096F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Other ways to stay active at home:</w:t>
      </w:r>
    </w:p>
    <w:p w14:paraId="3677FF0A" w14:textId="703E717C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-Clean your room</w:t>
      </w:r>
    </w:p>
    <w:p w14:paraId="0882CF38" w14:textId="4E199C56" w:rsidR="5F1993D6" w:rsidRDefault="5F1993D6" w:rsidP="00E4BA9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BA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-Walk the dog</w:t>
      </w:r>
    </w:p>
    <w:p w14:paraId="05F81EEA" w14:textId="1361709F" w:rsidR="5F1993D6" w:rsidRDefault="5F1993D6" w:rsidP="0B7B98D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7B9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-Push-ups/ Jumping Jacks/ sit-ups/squats/planks/step lunges/ bicycle kicks/arm circles</w:t>
      </w:r>
    </w:p>
    <w:p w14:paraId="6DAD0E76" w14:textId="29622970" w:rsidR="5F1993D6" w:rsidRDefault="5F1993D6" w:rsidP="0B7B98D7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7B9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-Jump rope</w:t>
      </w:r>
    </w:p>
    <w:p w14:paraId="47A593AA" w14:textId="1DD2675F" w:rsidR="5F1993D6" w:rsidRPr="00782E9D" w:rsidRDefault="1A2B9321" w:rsidP="00782E9D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F5EA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-Ride your bike</w:t>
      </w:r>
      <w:r w:rsidR="02FC5888" w:rsidRPr="7F5EA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56C7DE9" w14:textId="2E47E381" w:rsidR="5A6FE7DE" w:rsidRDefault="5A6FE7DE" w:rsidP="7F5EAA1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F5EA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-make an obstacle course</w:t>
      </w:r>
    </w:p>
    <w:p w14:paraId="74F50349" w14:textId="25C1D961" w:rsidR="7F5EAA19" w:rsidRDefault="7F5EAA19" w:rsidP="7F5EAA1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67CD85" w14:textId="5A0F4C4E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6993B6" w14:textId="3BFC41DE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BE5B3D" w14:textId="5126D78C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94AADF" w14:textId="1C9F4639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5D3A4C" w14:textId="7D409B9D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57CA73" w14:textId="726FAB28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3E5542" w14:textId="728C3BC4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2E9202" w14:textId="6448C260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FE8ED1" w14:textId="6AE08B5C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88D250" w14:textId="329EFB37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3D86E5" w14:textId="79D63F3A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8B6CF6" w14:textId="6357C3E6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8B89F7" w14:textId="7859FA56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4895D8" w14:textId="1B0D7C1B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5DEC37" w14:textId="2E03DA4C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886607" w14:textId="58656F82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BC9E00" w14:textId="3565596D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6FC7ED" w14:textId="1A98F87C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DCC50" w14:textId="21794915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09B39A" w14:textId="7ACC214D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26F14F" w14:textId="5F8F0BE0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8665A7" w14:textId="18F06652" w:rsidR="7F5EAA19" w:rsidRDefault="7F5EAA19" w:rsidP="7F5EAA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B99E51" w14:textId="25343EDC" w:rsidR="34B6AB14" w:rsidRDefault="34B6AB14" w:rsidP="7F5EAA19">
      <w:pPr>
        <w:jc w:val="center"/>
      </w:pPr>
      <w:r w:rsidRPr="7F5EAA19">
        <w:rPr>
          <w:rFonts w:ascii="Times New Roman" w:eastAsia="Times New Roman" w:hAnsi="Times New Roman" w:cs="Times New Roman"/>
          <w:b/>
          <w:bCs/>
          <w:sz w:val="24"/>
          <w:szCs w:val="24"/>
        </w:rPr>
        <w:t>2-Week Physical Activity Log</w:t>
      </w:r>
    </w:p>
    <w:p w14:paraId="25D6B8A6" w14:textId="55FCCB8A" w:rsidR="34B6AB14" w:rsidRDefault="34B6AB14" w:rsidP="7F5EAA19">
      <w:pPr>
        <w:jc w:val="center"/>
      </w:pPr>
      <w:r w:rsidRPr="7F5EAA19">
        <w:rPr>
          <w:rFonts w:ascii="Times New Roman" w:eastAsia="Times New Roman" w:hAnsi="Times New Roman" w:cs="Times New Roman"/>
          <w:sz w:val="24"/>
          <w:szCs w:val="24"/>
        </w:rPr>
        <w:t>Use this activity log to track your physical activity minutes for 2 weeks.</w:t>
      </w:r>
    </w:p>
    <w:p w14:paraId="1C0E5BA9" w14:textId="114E28D3" w:rsidR="34B6AB14" w:rsidRDefault="34B6AB14" w:rsidP="7F5EAA19">
      <w:pPr>
        <w:jc w:val="center"/>
      </w:pPr>
      <w:r w:rsidRPr="7F5EAA19">
        <w:rPr>
          <w:rFonts w:ascii="Times New Roman" w:eastAsia="Times New Roman" w:hAnsi="Times New Roman" w:cs="Times New Roman"/>
          <w:sz w:val="24"/>
          <w:szCs w:val="24"/>
        </w:rPr>
        <w:t>Have an adult sign their initials next to each day that you complete 30 minutes. Any activity can count toward your 30 minute per day goal.</w:t>
      </w:r>
      <w:r w:rsidR="380677A6" w:rsidRPr="7F5EAA19">
        <w:rPr>
          <w:rFonts w:ascii="Times New Roman" w:eastAsia="Times New Roman" w:hAnsi="Times New Roman" w:cs="Times New Roman"/>
          <w:sz w:val="24"/>
          <w:szCs w:val="24"/>
        </w:rPr>
        <w:t xml:space="preserve">  If you don’t have access to a printer, you can write it on a piece of paper.</w:t>
      </w:r>
    </w:p>
    <w:p w14:paraId="4BF8A849" w14:textId="1689B646" w:rsidR="34B6AB14" w:rsidRDefault="34B6AB14">
      <w:r w:rsidRPr="7F5EAA19">
        <w:rPr>
          <w:rFonts w:ascii="Times New Roman" w:eastAsia="Times New Roman" w:hAnsi="Times New Roman" w:cs="Times New Roman"/>
          <w:b/>
          <w:bCs/>
          <w:sz w:val="13"/>
          <w:szCs w:val="13"/>
        </w:rPr>
        <w:t xml:space="preserve"> </w:t>
      </w:r>
    </w:p>
    <w:p w14:paraId="4FC8B6F3" w14:textId="0EE47FAE" w:rsidR="34B6AB14" w:rsidRDefault="34B6AB14">
      <w:r w:rsidRPr="7F5EAA19">
        <w:rPr>
          <w:rFonts w:ascii="Times New Roman" w:eastAsia="Times New Roman" w:hAnsi="Times New Roman" w:cs="Times New Roman"/>
          <w:b/>
          <w:bCs/>
          <w:sz w:val="24"/>
          <w:szCs w:val="24"/>
        </w:rPr>
        <w:t>Week 1: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7F5EAA19" w14:paraId="25FDBEA2" w14:textId="77777777" w:rsidTr="7F5EAA19">
        <w:tc>
          <w:tcPr>
            <w:tcW w:w="1872" w:type="dxa"/>
          </w:tcPr>
          <w:p w14:paraId="244C31D3" w14:textId="486C47BF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Day</w:t>
            </w:r>
          </w:p>
        </w:tc>
        <w:tc>
          <w:tcPr>
            <w:tcW w:w="1872" w:type="dxa"/>
          </w:tcPr>
          <w:p w14:paraId="32C14D1E" w14:textId="0D28EE50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1</w:t>
            </w:r>
          </w:p>
        </w:tc>
        <w:tc>
          <w:tcPr>
            <w:tcW w:w="1872" w:type="dxa"/>
          </w:tcPr>
          <w:p w14:paraId="2B9FEEC2" w14:textId="75D2B0FD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2</w:t>
            </w:r>
          </w:p>
        </w:tc>
        <w:tc>
          <w:tcPr>
            <w:tcW w:w="1872" w:type="dxa"/>
          </w:tcPr>
          <w:p w14:paraId="6E29BA57" w14:textId="7EDC1FD7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3</w:t>
            </w:r>
          </w:p>
        </w:tc>
        <w:tc>
          <w:tcPr>
            <w:tcW w:w="1872" w:type="dxa"/>
          </w:tcPr>
          <w:p w14:paraId="0541E436" w14:textId="0CE44A80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Total</w:t>
            </w:r>
          </w:p>
        </w:tc>
      </w:tr>
      <w:tr w:rsidR="7F5EAA19" w14:paraId="56EA627C" w14:textId="77777777" w:rsidTr="7F5EAA19">
        <w:tc>
          <w:tcPr>
            <w:tcW w:w="1872" w:type="dxa"/>
          </w:tcPr>
          <w:p w14:paraId="17C0801C" w14:textId="6D3EC615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000000" w:themeColor="text1"/>
                <w:sz w:val="21"/>
                <w:szCs w:val="21"/>
              </w:rPr>
              <w:t>Sample Day</w:t>
            </w:r>
          </w:p>
        </w:tc>
        <w:tc>
          <w:tcPr>
            <w:tcW w:w="1872" w:type="dxa"/>
          </w:tcPr>
          <w:p w14:paraId="47509BBC" w14:textId="49316D8D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Active Outside</w:t>
            </w:r>
          </w:p>
          <w:p w14:paraId="139F183C" w14:textId="31424651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30 Mins</w:t>
            </w:r>
          </w:p>
        </w:tc>
        <w:tc>
          <w:tcPr>
            <w:tcW w:w="1872" w:type="dxa"/>
          </w:tcPr>
          <w:p w14:paraId="489F42C4" w14:textId="075C1802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Walk with Family</w:t>
            </w:r>
          </w:p>
          <w:p w14:paraId="2F8DE63F" w14:textId="1FEAE4FD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15 Mins</w:t>
            </w:r>
          </w:p>
        </w:tc>
        <w:tc>
          <w:tcPr>
            <w:tcW w:w="1872" w:type="dxa"/>
          </w:tcPr>
          <w:p w14:paraId="72136EF6" w14:textId="21D95A8D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Dance Challenge</w:t>
            </w:r>
          </w:p>
          <w:p w14:paraId="71DB5B60" w14:textId="4132D536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15 minutes</w:t>
            </w:r>
          </w:p>
        </w:tc>
        <w:tc>
          <w:tcPr>
            <w:tcW w:w="1872" w:type="dxa"/>
          </w:tcPr>
          <w:p w14:paraId="6187FBFA" w14:textId="766ABC52" w:rsidR="7F5EAA19" w:rsidRDefault="7F5EAA19" w:rsidP="7F5EAA19">
            <w:pPr>
              <w:jc w:val="center"/>
            </w:pPr>
            <w:r w:rsidRPr="7F5EAA19">
              <w:rPr>
                <w:color w:val="000000" w:themeColor="text1"/>
                <w:sz w:val="21"/>
                <w:szCs w:val="21"/>
              </w:rPr>
              <w:t>60 minutes</w:t>
            </w:r>
          </w:p>
        </w:tc>
      </w:tr>
      <w:tr w:rsidR="7F5EAA19" w14:paraId="613107A0" w14:textId="77777777" w:rsidTr="7F5EAA19">
        <w:tc>
          <w:tcPr>
            <w:tcW w:w="1872" w:type="dxa"/>
          </w:tcPr>
          <w:p w14:paraId="5E6BCFD6" w14:textId="5BDB5B6F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1872" w:type="dxa"/>
          </w:tcPr>
          <w:p w14:paraId="743E5A2B" w14:textId="48DC44F2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47C1723" w14:textId="7EA7023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A1096AC" w14:textId="533899A2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56A9EB42" w14:textId="686B4B30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0EC7977E" w14:textId="77777777" w:rsidTr="7F5EAA19">
        <w:tc>
          <w:tcPr>
            <w:tcW w:w="1872" w:type="dxa"/>
          </w:tcPr>
          <w:p w14:paraId="2F1633DA" w14:textId="4AEDF280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1872" w:type="dxa"/>
          </w:tcPr>
          <w:p w14:paraId="4883C378" w14:textId="1EC4BBEB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3EAAD8B" w14:textId="5A155067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CBA5662" w14:textId="4C6CB707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E05A239" w14:textId="01C0DA64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7B93FB59" w14:textId="77777777" w:rsidTr="7F5EAA19">
        <w:tc>
          <w:tcPr>
            <w:tcW w:w="1872" w:type="dxa"/>
          </w:tcPr>
          <w:p w14:paraId="0615DA60" w14:textId="528AD5F5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1872" w:type="dxa"/>
          </w:tcPr>
          <w:p w14:paraId="7E1AB846" w14:textId="3279865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30041D41" w14:textId="368729F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115E98E0" w14:textId="1FC5F165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3C818E8" w14:textId="66774FB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2EE01AD0" w14:textId="77777777" w:rsidTr="7F5EAA19">
        <w:tc>
          <w:tcPr>
            <w:tcW w:w="1872" w:type="dxa"/>
          </w:tcPr>
          <w:p w14:paraId="27ECC1E2" w14:textId="029F78B1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1872" w:type="dxa"/>
          </w:tcPr>
          <w:p w14:paraId="3B8DBF4D" w14:textId="49B3B82B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5F8B6E2" w14:textId="157ADA8E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2E6EF56" w14:textId="3A3FFDE2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6BE7BACA" w14:textId="3762AEA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489AC8B0" w14:textId="77777777" w:rsidTr="7F5EAA19">
        <w:tc>
          <w:tcPr>
            <w:tcW w:w="1872" w:type="dxa"/>
          </w:tcPr>
          <w:p w14:paraId="3BDAE3B4" w14:textId="5938D7BB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1872" w:type="dxa"/>
          </w:tcPr>
          <w:p w14:paraId="3FFFD3DC" w14:textId="639E3BB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74C4A589" w14:textId="797E19F1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1AFB741B" w14:textId="0B17D164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63AF9647" w14:textId="5DB548DA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4107E4A8" w14:textId="77777777" w:rsidTr="7F5EAA19">
        <w:tc>
          <w:tcPr>
            <w:tcW w:w="1872" w:type="dxa"/>
          </w:tcPr>
          <w:p w14:paraId="6FD5BACB" w14:textId="2A0CC4CC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1872" w:type="dxa"/>
          </w:tcPr>
          <w:p w14:paraId="4C90786C" w14:textId="3BB12D8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7E12C316" w14:textId="0DAF2B37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C147677" w14:textId="0ADA803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2657E39B" w14:textId="3C8CABD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214CDD2D" w14:textId="77777777" w:rsidTr="7F5EAA19">
        <w:tc>
          <w:tcPr>
            <w:tcW w:w="1872" w:type="dxa"/>
          </w:tcPr>
          <w:p w14:paraId="20AB6C5A" w14:textId="70394938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1872" w:type="dxa"/>
          </w:tcPr>
          <w:p w14:paraId="1D4CD536" w14:textId="08273D79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5CF76B0" w14:textId="19789542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DF4C1BD" w14:textId="0ACFB5D6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3EA1A32" w14:textId="32E10028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</w:tbl>
    <w:p w14:paraId="6E7E6F38" w14:textId="4165E451" w:rsidR="34B6AB14" w:rsidRDefault="34B6AB14" w:rsidP="7F5EAA19">
      <w:pPr>
        <w:spacing w:line="360" w:lineRule="auto"/>
      </w:pPr>
      <w:r w:rsidRPr="7F5EAA19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14:paraId="1E0057C2" w14:textId="58E47CA9" w:rsidR="34B6AB14" w:rsidRDefault="34B6AB14" w:rsidP="7F5EAA19">
      <w:pPr>
        <w:rPr>
          <w:rFonts w:ascii="Times New Roman" w:eastAsia="Times New Roman" w:hAnsi="Times New Roman" w:cs="Times New Roman"/>
          <w:sz w:val="24"/>
          <w:szCs w:val="24"/>
        </w:rPr>
      </w:pPr>
      <w:r w:rsidRPr="7F5EAA19">
        <w:rPr>
          <w:rFonts w:ascii="Times New Roman" w:eastAsia="Times New Roman" w:hAnsi="Times New Roman" w:cs="Times New Roman"/>
          <w:b/>
          <w:bCs/>
          <w:sz w:val="24"/>
          <w:szCs w:val="24"/>
        </w:rPr>
        <w:t>Week 2: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7F5EAA19" w14:paraId="4FCDDB67" w14:textId="77777777" w:rsidTr="7F5EAA19">
        <w:tc>
          <w:tcPr>
            <w:tcW w:w="1872" w:type="dxa"/>
          </w:tcPr>
          <w:p w14:paraId="4B8C34F9" w14:textId="3378C8FE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Day</w:t>
            </w:r>
          </w:p>
        </w:tc>
        <w:tc>
          <w:tcPr>
            <w:tcW w:w="1872" w:type="dxa"/>
          </w:tcPr>
          <w:p w14:paraId="31E5F47C" w14:textId="21E63955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1</w:t>
            </w:r>
          </w:p>
        </w:tc>
        <w:tc>
          <w:tcPr>
            <w:tcW w:w="1872" w:type="dxa"/>
          </w:tcPr>
          <w:p w14:paraId="7B471D06" w14:textId="3B3F8BD4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2</w:t>
            </w:r>
          </w:p>
        </w:tc>
        <w:tc>
          <w:tcPr>
            <w:tcW w:w="1872" w:type="dxa"/>
          </w:tcPr>
          <w:p w14:paraId="03E7E4AA" w14:textId="6982423D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Activity 3</w:t>
            </w:r>
          </w:p>
        </w:tc>
        <w:tc>
          <w:tcPr>
            <w:tcW w:w="1872" w:type="dxa"/>
          </w:tcPr>
          <w:p w14:paraId="4C316EF2" w14:textId="0D838F0D" w:rsidR="7F5EAA19" w:rsidRDefault="7F5EAA19" w:rsidP="7F5EAA19">
            <w:pPr>
              <w:jc w:val="center"/>
            </w:pPr>
            <w:r w:rsidRPr="7F5EAA19">
              <w:rPr>
                <w:b/>
                <w:bCs/>
                <w:color w:val="FFFFFF" w:themeColor="background1"/>
                <w:sz w:val="21"/>
                <w:szCs w:val="21"/>
                <w:highlight w:val="black"/>
              </w:rPr>
              <w:t>Total</w:t>
            </w:r>
          </w:p>
        </w:tc>
      </w:tr>
      <w:tr w:rsidR="7F5EAA19" w14:paraId="43536BDD" w14:textId="77777777" w:rsidTr="7F5EAA19">
        <w:tc>
          <w:tcPr>
            <w:tcW w:w="1872" w:type="dxa"/>
          </w:tcPr>
          <w:p w14:paraId="0D5112BB" w14:textId="57DC5EC1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1872" w:type="dxa"/>
          </w:tcPr>
          <w:p w14:paraId="32431E35" w14:textId="3B76AAFD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3E3E4049" w14:textId="039BC7F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14C7E1F8" w14:textId="1279E656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54F49FB6" w14:textId="567F6E3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4920806C" w14:textId="77777777" w:rsidTr="7F5EAA19">
        <w:tc>
          <w:tcPr>
            <w:tcW w:w="1872" w:type="dxa"/>
          </w:tcPr>
          <w:p w14:paraId="446900F7" w14:textId="0031666F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1872" w:type="dxa"/>
          </w:tcPr>
          <w:p w14:paraId="665D00FD" w14:textId="7C3BFF94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7D789781" w14:textId="0B4218F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75206EB" w14:textId="32EDD384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190FF65C" w14:textId="01AE96A9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13C8BFDA" w14:textId="77777777" w:rsidTr="7F5EAA19">
        <w:tc>
          <w:tcPr>
            <w:tcW w:w="1872" w:type="dxa"/>
          </w:tcPr>
          <w:p w14:paraId="1C116511" w14:textId="61563328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1872" w:type="dxa"/>
          </w:tcPr>
          <w:p w14:paraId="4CC4D198" w14:textId="0EC9365C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3F14C33D" w14:textId="39E3C02A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641DF2C2" w14:textId="5A436985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52494EF0" w14:textId="29CA2F7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1520624F" w14:textId="77777777" w:rsidTr="7F5EAA19">
        <w:tc>
          <w:tcPr>
            <w:tcW w:w="1872" w:type="dxa"/>
          </w:tcPr>
          <w:p w14:paraId="4CABF3CD" w14:textId="1DB106DD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1872" w:type="dxa"/>
          </w:tcPr>
          <w:p w14:paraId="13BAFA6D" w14:textId="08E833F0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2B834E2E" w14:textId="149C2BB6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660BFA1A" w14:textId="6B830429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200BB5B8" w14:textId="4A7CE83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7162E973" w14:textId="77777777" w:rsidTr="7F5EAA19">
        <w:tc>
          <w:tcPr>
            <w:tcW w:w="1872" w:type="dxa"/>
          </w:tcPr>
          <w:p w14:paraId="67EA5109" w14:textId="707465AD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1872" w:type="dxa"/>
          </w:tcPr>
          <w:p w14:paraId="6AA1CBC4" w14:textId="2A6B6619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CBC40F3" w14:textId="15FBF901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195D57B1" w14:textId="32CEA08F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271D2EE1" w14:textId="37CDF009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352BE048" w14:textId="77777777" w:rsidTr="7F5EAA19">
        <w:tc>
          <w:tcPr>
            <w:tcW w:w="1872" w:type="dxa"/>
          </w:tcPr>
          <w:p w14:paraId="7CD3D9AD" w14:textId="499F2292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1872" w:type="dxa"/>
          </w:tcPr>
          <w:p w14:paraId="7C513027" w14:textId="6832E20D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0AC54AD2" w14:textId="082C7816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4C26F8D1" w14:textId="5C6406AC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5785CB96" w14:textId="5331768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</w:tr>
      <w:tr w:rsidR="7F5EAA19" w14:paraId="1EF456F1" w14:textId="77777777" w:rsidTr="7F5EAA19">
        <w:tc>
          <w:tcPr>
            <w:tcW w:w="1872" w:type="dxa"/>
          </w:tcPr>
          <w:p w14:paraId="4153D8D1" w14:textId="17B42B4A" w:rsidR="7F5EAA19" w:rsidRDefault="7F5EAA19" w:rsidP="7F5EAA19">
            <w:pPr>
              <w:jc w:val="center"/>
            </w:pPr>
            <w:r w:rsidRPr="7F5EAA19">
              <w:rPr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1872" w:type="dxa"/>
          </w:tcPr>
          <w:p w14:paraId="61B6FEBA" w14:textId="022B1A13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74334391" w14:textId="68A62DEE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74F2060D" w14:textId="35E2EE3E" w:rsidR="7F5EAA19" w:rsidRDefault="7F5EAA19">
            <w:r w:rsidRPr="7F5EA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72" w:type="dxa"/>
          </w:tcPr>
          <w:p w14:paraId="63F8FA26" w14:textId="111983F7" w:rsidR="7F5EAA19" w:rsidRDefault="7F5EAA19" w:rsidP="7F5EAA19">
            <w:pPr>
              <w:rPr>
                <w:sz w:val="21"/>
                <w:szCs w:val="21"/>
              </w:rPr>
            </w:pPr>
          </w:p>
        </w:tc>
      </w:tr>
    </w:tbl>
    <w:p w14:paraId="1B221654" w14:textId="7608FF9F" w:rsidR="7F5EAA19" w:rsidRDefault="7F5EAA19" w:rsidP="7F5EAA19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7F5EA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E2A"/>
    <w:multiLevelType w:val="hybridMultilevel"/>
    <w:tmpl w:val="8C9CB41A"/>
    <w:lvl w:ilvl="0" w:tplc="C02E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AA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547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CB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61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1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8B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0B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0B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7D28"/>
    <w:multiLevelType w:val="hybridMultilevel"/>
    <w:tmpl w:val="5AB09768"/>
    <w:lvl w:ilvl="0" w:tplc="0EFC2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E9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8A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65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65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4B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CF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06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6D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F3966"/>
    <w:multiLevelType w:val="hybridMultilevel"/>
    <w:tmpl w:val="5FF822AA"/>
    <w:lvl w:ilvl="0" w:tplc="328EE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0E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EC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23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E7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4B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25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27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AA7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C8AB6"/>
    <w:rsid w:val="003AB383"/>
    <w:rsid w:val="004926A5"/>
    <w:rsid w:val="00782E9D"/>
    <w:rsid w:val="00883E26"/>
    <w:rsid w:val="00E4BA97"/>
    <w:rsid w:val="02430A3B"/>
    <w:rsid w:val="02FC5888"/>
    <w:rsid w:val="045C8224"/>
    <w:rsid w:val="05AFEAFC"/>
    <w:rsid w:val="070FF6B4"/>
    <w:rsid w:val="072A07B9"/>
    <w:rsid w:val="08FC7C78"/>
    <w:rsid w:val="0928F60C"/>
    <w:rsid w:val="0974B27C"/>
    <w:rsid w:val="09E837E1"/>
    <w:rsid w:val="09E919B7"/>
    <w:rsid w:val="0B41FAF0"/>
    <w:rsid w:val="0B7B98D7"/>
    <w:rsid w:val="0BB1B740"/>
    <w:rsid w:val="0C2F5728"/>
    <w:rsid w:val="0D15B89F"/>
    <w:rsid w:val="0D9698BA"/>
    <w:rsid w:val="0DB57A4D"/>
    <w:rsid w:val="0DEC17F5"/>
    <w:rsid w:val="0EE0955A"/>
    <w:rsid w:val="104E187F"/>
    <w:rsid w:val="11EB17D1"/>
    <w:rsid w:val="149036C8"/>
    <w:rsid w:val="14E8AA65"/>
    <w:rsid w:val="14FC40A2"/>
    <w:rsid w:val="16D024B8"/>
    <w:rsid w:val="181366DB"/>
    <w:rsid w:val="189B62CA"/>
    <w:rsid w:val="18FF42C9"/>
    <w:rsid w:val="199D17D4"/>
    <w:rsid w:val="19A8A11B"/>
    <w:rsid w:val="19F5C17C"/>
    <w:rsid w:val="1A2B9321"/>
    <w:rsid w:val="1A364131"/>
    <w:rsid w:val="1B1C9ADB"/>
    <w:rsid w:val="1B74148D"/>
    <w:rsid w:val="1C9A5B9F"/>
    <w:rsid w:val="1D50F81F"/>
    <w:rsid w:val="1D87DD2C"/>
    <w:rsid w:val="206FBB41"/>
    <w:rsid w:val="2114AA07"/>
    <w:rsid w:val="21FC3828"/>
    <w:rsid w:val="230A5760"/>
    <w:rsid w:val="2318072E"/>
    <w:rsid w:val="23D5BCF5"/>
    <w:rsid w:val="25BFA611"/>
    <w:rsid w:val="27676839"/>
    <w:rsid w:val="2854188F"/>
    <w:rsid w:val="2991A919"/>
    <w:rsid w:val="2A4B1925"/>
    <w:rsid w:val="305F2E59"/>
    <w:rsid w:val="30B3DD91"/>
    <w:rsid w:val="321335E4"/>
    <w:rsid w:val="325859A5"/>
    <w:rsid w:val="34ABDA1B"/>
    <w:rsid w:val="34B6AB14"/>
    <w:rsid w:val="35833EB8"/>
    <w:rsid w:val="35987A1C"/>
    <w:rsid w:val="36B8A448"/>
    <w:rsid w:val="371510D3"/>
    <w:rsid w:val="380677A6"/>
    <w:rsid w:val="388A482F"/>
    <w:rsid w:val="39804DD8"/>
    <w:rsid w:val="3A44CDDC"/>
    <w:rsid w:val="3ADFE37F"/>
    <w:rsid w:val="42776A9C"/>
    <w:rsid w:val="42EA0513"/>
    <w:rsid w:val="443C65BE"/>
    <w:rsid w:val="46EE39A9"/>
    <w:rsid w:val="48AB38C3"/>
    <w:rsid w:val="4B7448B2"/>
    <w:rsid w:val="4C049103"/>
    <w:rsid w:val="4C4EE99C"/>
    <w:rsid w:val="4E36A4FB"/>
    <w:rsid w:val="4E9FE79B"/>
    <w:rsid w:val="4EDF53FD"/>
    <w:rsid w:val="4FB8CDC1"/>
    <w:rsid w:val="4FEDF888"/>
    <w:rsid w:val="51E8CFAA"/>
    <w:rsid w:val="53143CBA"/>
    <w:rsid w:val="53EDA53E"/>
    <w:rsid w:val="5467347E"/>
    <w:rsid w:val="56C12005"/>
    <w:rsid w:val="576E7744"/>
    <w:rsid w:val="5A6FE7DE"/>
    <w:rsid w:val="5BA72CC5"/>
    <w:rsid w:val="5E2DD5DA"/>
    <w:rsid w:val="5E33BE91"/>
    <w:rsid w:val="5F1993D6"/>
    <w:rsid w:val="5F7BE032"/>
    <w:rsid w:val="619046F4"/>
    <w:rsid w:val="653373F3"/>
    <w:rsid w:val="65A47600"/>
    <w:rsid w:val="661DBBA7"/>
    <w:rsid w:val="663E8C02"/>
    <w:rsid w:val="683C8AB6"/>
    <w:rsid w:val="6AB5A732"/>
    <w:rsid w:val="6ADED5F1"/>
    <w:rsid w:val="6CA298B8"/>
    <w:rsid w:val="6D5076FE"/>
    <w:rsid w:val="6E22482C"/>
    <w:rsid w:val="6FE1362C"/>
    <w:rsid w:val="701D055A"/>
    <w:rsid w:val="70483B9A"/>
    <w:rsid w:val="71B11514"/>
    <w:rsid w:val="729632D8"/>
    <w:rsid w:val="72BF4537"/>
    <w:rsid w:val="73771175"/>
    <w:rsid w:val="76591EAD"/>
    <w:rsid w:val="766658A5"/>
    <w:rsid w:val="77279E47"/>
    <w:rsid w:val="7829B7E8"/>
    <w:rsid w:val="7832200E"/>
    <w:rsid w:val="7B6E687D"/>
    <w:rsid w:val="7D06A5D9"/>
    <w:rsid w:val="7E02B1A9"/>
    <w:rsid w:val="7E6BDC76"/>
    <w:rsid w:val="7ED10336"/>
    <w:rsid w:val="7F094E19"/>
    <w:rsid w:val="7F0A786B"/>
    <w:rsid w:val="7F5EAA19"/>
    <w:rsid w:val="7F9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0843"/>
  <w15:chartTrackingRefBased/>
  <w15:docId w15:val="{F2313AB4-7E60-4BBB-8B6B-D6AE1C7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hCM0C6GnrY" TargetMode="External"/><Relationship Id="rId13" Type="http://schemas.openxmlformats.org/officeDocument/2006/relationships/hyperlink" Target="http://jr.brainpop.com/health/bewell/exercise/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_A_HjHZxfI" TargetMode="External"/><Relationship Id="rId12" Type="http://schemas.openxmlformats.org/officeDocument/2006/relationships/hyperlink" Target="http://www.movetolearnms.org/how-do-i-do-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c1Ag9m7XQo" TargetMode="External"/><Relationship Id="rId11" Type="http://schemas.openxmlformats.org/officeDocument/2006/relationships/hyperlink" Target="http://www.adventuretofitness.com/" TargetMode="External"/><Relationship Id="rId5" Type="http://schemas.openxmlformats.org/officeDocument/2006/relationships/hyperlink" Target="https://youtu.be/_97QFX3w1E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EkuRPJ8rM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mGjxU3Gg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Blalock</dc:creator>
  <cp:keywords/>
  <dc:description/>
  <cp:lastModifiedBy>Dontavious Lawson</cp:lastModifiedBy>
  <cp:revision>2</cp:revision>
  <dcterms:created xsi:type="dcterms:W3CDTF">2020-03-30T16:50:00Z</dcterms:created>
  <dcterms:modified xsi:type="dcterms:W3CDTF">2020-03-30T16:50:00Z</dcterms:modified>
</cp:coreProperties>
</file>